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A" w:rsidRDefault="00046EF8">
      <w:r>
        <w:rPr>
          <w:noProof/>
          <w:lang w:eastAsia="ru-RU"/>
        </w:rPr>
        <w:drawing>
          <wp:inline distT="0" distB="0" distL="0" distR="0">
            <wp:extent cx="1504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11267" cy="1195336"/>
            <wp:effectExtent l="0" t="0" r="889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-04_cut-photo.r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802" cy="121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EF8" w:rsidRPr="00046EF8" w:rsidRDefault="002B6B47">
      <w:pPr>
        <w:rPr>
          <w:b/>
        </w:rPr>
      </w:pPr>
      <w:r>
        <w:rPr>
          <w:b/>
        </w:rPr>
        <w:t>1.</w:t>
      </w:r>
      <w:r w:rsidR="00046EF8" w:rsidRPr="00046EF8">
        <w:rPr>
          <w:b/>
        </w:rPr>
        <w:t>ПРОЧИТАТЬ</w:t>
      </w:r>
    </w:p>
    <w:p w:rsidR="00046EF8" w:rsidRDefault="00046EF8">
      <w:r>
        <w:t>АП         ОП          УП          ИП          ПА        ПО       ПУ      ПИ</w:t>
      </w:r>
    </w:p>
    <w:p w:rsidR="00046EF8" w:rsidRPr="00046EF8" w:rsidRDefault="002B6B47">
      <w:pPr>
        <w:rPr>
          <w:b/>
        </w:rPr>
      </w:pPr>
      <w:r>
        <w:rPr>
          <w:b/>
        </w:rPr>
        <w:t>2.</w:t>
      </w:r>
      <w:r w:rsidR="00046EF8" w:rsidRPr="00046EF8">
        <w:rPr>
          <w:b/>
        </w:rPr>
        <w:t>Найти и обвести слог АП</w:t>
      </w:r>
    </w:p>
    <w:p w:rsidR="00046EF8" w:rsidRDefault="00046EF8">
      <w:r>
        <w:t xml:space="preserve">ПО    ПУ    АП   </w:t>
      </w:r>
      <w:proofErr w:type="gramStart"/>
      <w:r>
        <w:t>ИП  ПА</w:t>
      </w:r>
      <w:proofErr w:type="gramEnd"/>
      <w:r>
        <w:t xml:space="preserve">    ПО    ОП    АП    ПИ     ИП   АП   ПО     ПУ    ПИ    ИП   АП     ПУ  УП   АП</w:t>
      </w:r>
    </w:p>
    <w:p w:rsidR="002B6B47" w:rsidRPr="002B6B47" w:rsidRDefault="002B6B47">
      <w:pPr>
        <w:rPr>
          <w:b/>
        </w:rPr>
      </w:pPr>
      <w:r>
        <w:rPr>
          <w:b/>
        </w:rPr>
        <w:t>3.</w:t>
      </w:r>
      <w:r w:rsidRPr="002B6B47">
        <w:rPr>
          <w:b/>
        </w:rPr>
        <w:t>Обвести синим карандашом картинки с твердым звуком П, зеленым –с мягким звуком ПЬ</w:t>
      </w:r>
    </w:p>
    <w:p w:rsidR="00046EF8" w:rsidRDefault="00046EF8">
      <w:r>
        <w:rPr>
          <w:noProof/>
          <w:lang w:eastAsia="ru-RU"/>
        </w:rPr>
        <w:drawing>
          <wp:inline distT="0" distB="0" distL="0" distR="0">
            <wp:extent cx="3475328" cy="1962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 П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437" cy="197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0E0">
        <w:rPr>
          <w:noProof/>
          <w:lang w:eastAsia="ru-RU"/>
        </w:rPr>
        <w:t xml:space="preserve">                  </w:t>
      </w:r>
      <w:bookmarkStart w:id="0" w:name="_GoBack"/>
      <w:bookmarkEnd w:id="0"/>
      <w:r w:rsidR="005E20E0">
        <w:rPr>
          <w:noProof/>
          <w:lang w:eastAsia="ru-RU"/>
        </w:rPr>
        <w:drawing>
          <wp:inline distT="0" distB="0" distL="0" distR="0">
            <wp:extent cx="1343025" cy="2086334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26" cy="209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B47" w:rsidRPr="002B6B47" w:rsidRDefault="002B6B47">
      <w:pPr>
        <w:rPr>
          <w:b/>
        </w:rPr>
      </w:pPr>
      <w:r w:rsidRPr="002B6B47">
        <w:rPr>
          <w:b/>
        </w:rPr>
        <w:t>4. Где слышим мягкий звук П?</w:t>
      </w:r>
      <w:r>
        <w:rPr>
          <w:b/>
        </w:rPr>
        <w:t xml:space="preserve">                                     Где слышим твердый звук П?</w:t>
      </w:r>
    </w:p>
    <w:p w:rsidR="002B6B47" w:rsidRDefault="002B6B47">
      <w:pPr>
        <w:rPr>
          <w:noProof/>
          <w:lang w:eastAsia="ru-RU"/>
        </w:rPr>
      </w:pPr>
      <w:r>
        <w:t>.</w:t>
      </w:r>
      <w:r>
        <w:rPr>
          <w:noProof/>
          <w:lang w:eastAsia="ru-RU"/>
        </w:rPr>
        <w:drawing>
          <wp:inline distT="0" distB="0" distL="0" distR="0">
            <wp:extent cx="2733675" cy="1114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da69b30f15653f55bc2912d5dddca1_cut-photo.r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670" cy="111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2679891" cy="12192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587" cy="121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B47" w:rsidRDefault="00584ECA">
      <w:pPr>
        <w:rPr>
          <w:b/>
          <w:noProof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eastAsia="ru-RU"/>
        </w:rPr>
        <w:t>6. Заполни клетки по образцу</w:t>
      </w:r>
    </w:p>
    <w:tbl>
      <w:tblPr>
        <w:tblStyle w:val="a3"/>
        <w:tblW w:w="9835" w:type="dxa"/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84ECA" w:rsidTr="00584ECA">
        <w:trPr>
          <w:trHeight w:val="456"/>
        </w:trPr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</w:tr>
      <w:tr w:rsidR="00584ECA" w:rsidTr="00584ECA">
        <w:trPr>
          <w:trHeight w:val="456"/>
        </w:trPr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584ECA" w:rsidRDefault="00584ECA" w:rsidP="00584ECA">
            <w:pPr>
              <w:rPr>
                <w:b/>
                <w:sz w:val="20"/>
                <w:szCs w:val="20"/>
              </w:rPr>
            </w:pPr>
          </w:p>
        </w:tc>
      </w:tr>
    </w:tbl>
    <w:p w:rsidR="00584ECA" w:rsidRDefault="00584ECA">
      <w:pPr>
        <w:rPr>
          <w:b/>
          <w:sz w:val="20"/>
          <w:szCs w:val="20"/>
        </w:rPr>
      </w:pPr>
    </w:p>
    <w:p w:rsidR="00584ECA" w:rsidRDefault="00584ECA">
      <w:pPr>
        <w:rPr>
          <w:b/>
          <w:sz w:val="20"/>
          <w:szCs w:val="20"/>
        </w:rPr>
      </w:pPr>
      <w:r>
        <w:rPr>
          <w:b/>
          <w:sz w:val="20"/>
          <w:szCs w:val="20"/>
        </w:rPr>
        <w:t>7. Найди и обведи все буквы П</w:t>
      </w:r>
    </w:p>
    <w:p w:rsidR="00584ECA" w:rsidRPr="002B6B47" w:rsidRDefault="00584ECA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3971925" cy="1209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29_cut-photo.ru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747" cy="123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ECA" w:rsidRPr="002B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F8"/>
    <w:rsid w:val="00046EF8"/>
    <w:rsid w:val="002440F5"/>
    <w:rsid w:val="002B6B47"/>
    <w:rsid w:val="00584ECA"/>
    <w:rsid w:val="005E20E0"/>
    <w:rsid w:val="00E2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BABF9-1702-4640-9932-B47D1B93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2021-10-03T08:13:00Z</dcterms:created>
  <dcterms:modified xsi:type="dcterms:W3CDTF">2021-10-03T09:17:00Z</dcterms:modified>
</cp:coreProperties>
</file>